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C2" w:rsidRPr="0047719F" w:rsidRDefault="00E667C2" w:rsidP="00E667C2">
      <w:pPr>
        <w:widowControl/>
        <w:snapToGrid w:val="0"/>
        <w:spacing w:line="540" w:lineRule="atLeast"/>
        <w:jc w:val="center"/>
        <w:rPr>
          <w:b/>
          <w:color w:val="000000"/>
          <w:sz w:val="32"/>
          <w:szCs w:val="32"/>
        </w:rPr>
      </w:pPr>
      <w:r w:rsidRPr="0047719F">
        <w:rPr>
          <w:rFonts w:eastAsia="方正小标宋_GBK"/>
          <w:spacing w:val="-12"/>
          <w:kern w:val="0"/>
          <w:sz w:val="44"/>
          <w:szCs w:val="44"/>
        </w:rPr>
        <w:t>天津工业大学纵向科研项目</w:t>
      </w:r>
      <w:r w:rsidR="003237CC">
        <w:rPr>
          <w:rFonts w:eastAsia="方正小标宋_GBK" w:hint="eastAsia"/>
          <w:spacing w:val="-12"/>
          <w:kern w:val="0"/>
          <w:sz w:val="44"/>
          <w:szCs w:val="44"/>
        </w:rPr>
        <w:t>(</w:t>
      </w:r>
      <w:r w:rsidR="003237CC">
        <w:rPr>
          <w:rFonts w:eastAsia="方正小标宋_GBK" w:hint="eastAsia"/>
          <w:spacing w:val="-12"/>
          <w:kern w:val="0"/>
          <w:sz w:val="44"/>
          <w:szCs w:val="44"/>
        </w:rPr>
        <w:t>自科</w:t>
      </w:r>
      <w:r w:rsidR="003237CC">
        <w:rPr>
          <w:rFonts w:eastAsia="方正小标宋_GBK" w:hint="eastAsia"/>
          <w:spacing w:val="-12"/>
          <w:kern w:val="0"/>
          <w:sz w:val="44"/>
          <w:szCs w:val="44"/>
        </w:rPr>
        <w:t>)</w:t>
      </w:r>
      <w:r w:rsidRPr="0047719F">
        <w:rPr>
          <w:rFonts w:eastAsia="方正小标宋_GBK"/>
          <w:spacing w:val="-12"/>
          <w:kern w:val="0"/>
          <w:sz w:val="44"/>
          <w:szCs w:val="44"/>
        </w:rPr>
        <w:t>经费预算表</w:t>
      </w:r>
    </w:p>
    <w:tbl>
      <w:tblPr>
        <w:tblW w:w="8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1984"/>
        <w:gridCol w:w="2055"/>
        <w:gridCol w:w="2031"/>
      </w:tblGrid>
      <w:tr w:rsidR="00E667C2" w:rsidRPr="0047719F" w:rsidTr="00241ADE">
        <w:trPr>
          <w:cantSplit/>
          <w:trHeight w:val="457"/>
          <w:jc w:val="center"/>
        </w:trPr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403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批准号</w:t>
            </w:r>
          </w:p>
        </w:tc>
      </w:tr>
      <w:tr w:rsidR="00E667C2" w:rsidRPr="0047719F" w:rsidTr="00241ADE">
        <w:trPr>
          <w:cantSplit/>
          <w:trHeight w:val="406"/>
          <w:jc w:val="center"/>
        </w:trPr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7C2" w:rsidRPr="0047719F" w:rsidRDefault="00E667C2" w:rsidP="00241AD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7C2" w:rsidRPr="0047719F" w:rsidRDefault="00E667C2" w:rsidP="00241AD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667C2" w:rsidRPr="0047719F" w:rsidTr="00241ADE">
        <w:trPr>
          <w:cantSplit/>
          <w:trHeight w:val="465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项目来源及项目类型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立项年度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667C2" w:rsidRPr="0047719F" w:rsidTr="00241ADE">
        <w:trPr>
          <w:cantSplit/>
          <w:trHeight w:val="473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项目编号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667C2" w:rsidRPr="0047719F" w:rsidTr="00241ADE">
        <w:trPr>
          <w:cantSplit/>
          <w:trHeight w:val="325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所在学院、单位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67C2" w:rsidRPr="0047719F" w:rsidRDefault="00E667C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7C2" w:rsidRPr="0047719F" w:rsidRDefault="00E667C2" w:rsidP="00241AD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7C2" w:rsidRPr="0047719F" w:rsidRDefault="00E667C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E3B2E" w:rsidRPr="0047719F" w:rsidTr="002477A3">
        <w:trPr>
          <w:cantSplit/>
          <w:trHeight w:val="369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B2E" w:rsidRPr="0047719F" w:rsidRDefault="00EE3B2E" w:rsidP="00EE3B2E">
            <w:pPr>
              <w:widowControl/>
              <w:snapToGrid w:val="0"/>
              <w:ind w:firstLineChars="400" w:firstLine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预算科目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3B2E" w:rsidRPr="0047719F" w:rsidRDefault="00EE3B2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金额</w:t>
            </w:r>
            <w:r w:rsidRPr="0047719F">
              <w:rPr>
                <w:color w:val="000000"/>
                <w:sz w:val="18"/>
                <w:szCs w:val="18"/>
              </w:rPr>
              <w:t>（单位：万元）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3B2E" w:rsidRPr="0047719F" w:rsidRDefault="00EE3B2E" w:rsidP="00AC1477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</w:tr>
      <w:tr w:rsidR="00CB0EDE" w:rsidRPr="0047719F" w:rsidTr="0006509C">
        <w:trPr>
          <w:cantSplit/>
          <w:trHeight w:val="341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一、直接费用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242D15">
        <w:trPr>
          <w:cantSplit/>
          <w:trHeight w:val="405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1.</w:t>
            </w:r>
            <w:r w:rsidRPr="0047719F">
              <w:rPr>
                <w:color w:val="000000"/>
                <w:sz w:val="18"/>
                <w:szCs w:val="18"/>
              </w:rPr>
              <w:t>设备费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D74BE5">
        <w:trPr>
          <w:cantSplit/>
          <w:trHeight w:val="544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其中，设备购置费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153CE4">
        <w:trPr>
          <w:cantSplit/>
          <w:trHeight w:val="373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2.</w:t>
            </w:r>
            <w:r w:rsidRPr="0047719F">
              <w:rPr>
                <w:color w:val="000000"/>
                <w:sz w:val="18"/>
                <w:szCs w:val="18"/>
              </w:rPr>
              <w:t>业务费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0C7D50">
        <w:trPr>
          <w:cantSplit/>
          <w:trHeight w:val="439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材料费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3F31B8">
        <w:trPr>
          <w:cantSplit/>
          <w:trHeight w:val="447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测试化验加工费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ED2F0C">
        <w:trPr>
          <w:cantSplit/>
          <w:trHeight w:val="544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燃料动力费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E3751B">
        <w:trPr>
          <w:cantSplit/>
          <w:trHeight w:val="307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2264DF">
        <w:trPr>
          <w:cantSplit/>
          <w:trHeight w:val="322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481E05">
        <w:trPr>
          <w:cantSplit/>
          <w:trHeight w:val="411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国际合作与交流费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7643E6">
        <w:trPr>
          <w:cantSplit/>
          <w:trHeight w:val="459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出版</w:t>
            </w:r>
            <w:r w:rsidRPr="0047719F">
              <w:rPr>
                <w:color w:val="000000"/>
                <w:sz w:val="18"/>
                <w:szCs w:val="18"/>
              </w:rPr>
              <w:t>/</w:t>
            </w:r>
            <w:r w:rsidRPr="0047719F">
              <w:rPr>
                <w:color w:val="000000"/>
                <w:sz w:val="18"/>
                <w:szCs w:val="18"/>
              </w:rPr>
              <w:t>文献</w:t>
            </w:r>
            <w:r w:rsidRPr="0047719F">
              <w:rPr>
                <w:color w:val="000000"/>
                <w:sz w:val="18"/>
                <w:szCs w:val="18"/>
              </w:rPr>
              <w:t>/</w:t>
            </w:r>
            <w:r w:rsidRPr="0047719F">
              <w:rPr>
                <w:color w:val="000000"/>
                <w:sz w:val="18"/>
                <w:szCs w:val="18"/>
              </w:rPr>
              <w:t>信息传播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1C2428">
        <w:trPr>
          <w:cantSplit/>
          <w:trHeight w:val="42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3.</w:t>
            </w:r>
            <w:r w:rsidRPr="0047719F">
              <w:rPr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3A1063">
        <w:trPr>
          <w:cantSplit/>
          <w:trHeight w:val="286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241ADE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二、间接费用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535349">
        <w:trPr>
          <w:cantSplit/>
          <w:trHeight w:val="544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CB0EDE">
            <w:pPr>
              <w:widowControl/>
              <w:snapToGrid w:val="0"/>
              <w:ind w:firstLineChars="300" w:firstLine="54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其中，绩效及其他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EE3B2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B0EDE" w:rsidRPr="0047719F" w:rsidTr="00613F4D">
        <w:trPr>
          <w:cantSplit/>
          <w:trHeight w:val="36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EDE" w:rsidRPr="0047719F" w:rsidRDefault="00CB0EDE" w:rsidP="00CB0EDE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管理费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AC1477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0EDE" w:rsidRPr="0047719F" w:rsidRDefault="00CB0EDE" w:rsidP="00AC1477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5114" w:rsidRPr="0047719F" w:rsidTr="00443F47">
        <w:trPr>
          <w:cantSplit/>
          <w:trHeight w:val="36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114" w:rsidRPr="0047719F" w:rsidRDefault="00D15114" w:rsidP="00AC1477">
            <w:pPr>
              <w:widowControl/>
              <w:snapToGrid w:val="0"/>
              <w:ind w:firstLine="48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总计（单位：万元）</w:t>
            </w: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15114" w:rsidRPr="0047719F" w:rsidRDefault="00D15114" w:rsidP="00AC1477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15114" w:rsidRPr="0047719F" w:rsidRDefault="00D15114" w:rsidP="00AC1477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8D2" w:rsidRPr="0047719F" w:rsidTr="00241ADE">
        <w:trPr>
          <w:cantSplit/>
          <w:trHeight w:val="600"/>
          <w:jc w:val="center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F79AC" w:rsidRDefault="003338D2" w:rsidP="00241ADE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项目负责人签名：</w:t>
            </w:r>
            <w:r w:rsidRPr="0047719F">
              <w:rPr>
                <w:color w:val="000000"/>
                <w:sz w:val="18"/>
                <w:szCs w:val="18"/>
              </w:rPr>
              <w:t>   </w:t>
            </w:r>
          </w:p>
          <w:p w:rsidR="003338D2" w:rsidRPr="0047719F" w:rsidRDefault="003338D2" w:rsidP="009F79AC">
            <w:pPr>
              <w:widowControl/>
              <w:snapToGrid w:val="0"/>
              <w:ind w:firstLineChars="1700" w:firstLine="30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 xml:space="preserve">                             </w:t>
            </w:r>
            <w:r w:rsidR="00661F79">
              <w:rPr>
                <w:rFonts w:hint="eastAsia"/>
                <w:color w:val="000000"/>
                <w:sz w:val="18"/>
                <w:szCs w:val="18"/>
              </w:rPr>
              <w:t xml:space="preserve">                   </w:t>
            </w:r>
            <w:r w:rsidRPr="0047719F"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47719F">
              <w:rPr>
                <w:color w:val="000000"/>
                <w:sz w:val="18"/>
                <w:szCs w:val="18"/>
              </w:rPr>
              <w:t>日</w:t>
            </w:r>
          </w:p>
        </w:tc>
      </w:tr>
      <w:tr w:rsidR="00661F79" w:rsidRPr="0047719F" w:rsidTr="00241ADE">
        <w:trPr>
          <w:cantSplit/>
          <w:trHeight w:val="975"/>
          <w:jc w:val="center"/>
        </w:trPr>
        <w:tc>
          <w:tcPr>
            <w:tcW w:w="8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61F79" w:rsidRDefault="00661F79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所在学院、单位意见：</w:t>
            </w:r>
          </w:p>
          <w:p w:rsidR="00661F79" w:rsidRDefault="00661F79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  <w:p w:rsidR="00661F79" w:rsidRDefault="00661F79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  <w:p w:rsidR="00661F79" w:rsidRPr="0047719F" w:rsidRDefault="00661F79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47719F">
              <w:rPr>
                <w:color w:val="000000"/>
                <w:sz w:val="18"/>
                <w:szCs w:val="18"/>
              </w:rPr>
              <w:t>审批人（签名）：</w:t>
            </w:r>
            <w:r w:rsidRPr="0047719F">
              <w:rPr>
                <w:color w:val="000000"/>
                <w:sz w:val="18"/>
                <w:szCs w:val="18"/>
              </w:rPr>
              <w:t xml:space="preserve">          </w:t>
            </w:r>
            <w:r w:rsidRPr="0047719F">
              <w:rPr>
                <w:color w:val="000000"/>
                <w:sz w:val="18"/>
                <w:szCs w:val="18"/>
              </w:rPr>
              <w:t>单位盖章</w:t>
            </w:r>
          </w:p>
        </w:tc>
      </w:tr>
      <w:tr w:rsidR="003338D2" w:rsidRPr="0047719F" w:rsidTr="00241ADE">
        <w:trPr>
          <w:cantSplit/>
          <w:trHeight w:val="975"/>
          <w:jc w:val="center"/>
        </w:trPr>
        <w:tc>
          <w:tcPr>
            <w:tcW w:w="8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338D2" w:rsidRPr="0047719F" w:rsidRDefault="003338D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科学技术研究院意见：</w:t>
            </w:r>
          </w:p>
          <w:p w:rsidR="003338D2" w:rsidRPr="0047719F" w:rsidRDefault="003338D2" w:rsidP="00241ADE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  <w:p w:rsidR="003338D2" w:rsidRPr="0047719F" w:rsidRDefault="003338D2" w:rsidP="00661F79">
            <w:pPr>
              <w:widowControl/>
              <w:tabs>
                <w:tab w:val="left" w:pos="7232"/>
              </w:tabs>
              <w:snapToGrid w:val="0"/>
              <w:ind w:firstLineChars="2550" w:firstLine="459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审批人（签名）：</w:t>
            </w:r>
            <w:r w:rsidRPr="0047719F">
              <w:rPr>
                <w:color w:val="000000"/>
                <w:sz w:val="18"/>
                <w:szCs w:val="18"/>
              </w:rPr>
              <w:t xml:space="preserve">          </w:t>
            </w:r>
            <w:r w:rsidRPr="0047719F">
              <w:rPr>
                <w:color w:val="000000"/>
                <w:sz w:val="18"/>
                <w:szCs w:val="18"/>
              </w:rPr>
              <w:t>单位盖章</w:t>
            </w:r>
          </w:p>
          <w:p w:rsidR="003338D2" w:rsidRPr="0047719F" w:rsidRDefault="003338D2" w:rsidP="00661F79">
            <w:pPr>
              <w:widowControl/>
              <w:snapToGrid w:val="0"/>
              <w:ind w:firstLineChars="3750" w:firstLine="675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年</w:t>
            </w:r>
            <w:r w:rsidRPr="0047719F">
              <w:rPr>
                <w:color w:val="000000"/>
                <w:sz w:val="18"/>
                <w:szCs w:val="18"/>
              </w:rPr>
              <w:t> 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>月</w:t>
            </w:r>
            <w:r w:rsidRPr="0047719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47719F">
              <w:rPr>
                <w:color w:val="000000"/>
                <w:sz w:val="18"/>
                <w:szCs w:val="18"/>
              </w:rPr>
              <w:t> </w:t>
            </w:r>
            <w:r w:rsidRPr="0047719F">
              <w:rPr>
                <w:color w:val="000000"/>
                <w:sz w:val="18"/>
                <w:szCs w:val="18"/>
              </w:rPr>
              <w:t>日</w:t>
            </w:r>
          </w:p>
        </w:tc>
      </w:tr>
      <w:tr w:rsidR="003338D2" w:rsidRPr="0047719F" w:rsidTr="00241ADE">
        <w:trPr>
          <w:cantSplit/>
          <w:trHeight w:val="264"/>
          <w:jc w:val="center"/>
        </w:trPr>
        <w:tc>
          <w:tcPr>
            <w:tcW w:w="8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38D2" w:rsidRPr="0047719F" w:rsidRDefault="003338D2" w:rsidP="00241ADE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备注栏：</w:t>
            </w:r>
          </w:p>
        </w:tc>
      </w:tr>
    </w:tbl>
    <w:p w:rsidR="00E667C2" w:rsidRPr="0047719F" w:rsidRDefault="00661F79" w:rsidP="00E667C2">
      <w:pPr>
        <w:tabs>
          <w:tab w:val="left" w:pos="-1080"/>
        </w:tabs>
        <w:adjustRightInd w:val="0"/>
        <w:snapToGrid w:val="0"/>
        <w:ind w:leftChars="-58" w:left="-122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备注：</w:t>
      </w:r>
      <w:proofErr w:type="gramStart"/>
      <w:r w:rsidR="00CB0EDE">
        <w:rPr>
          <w:color w:val="000000"/>
          <w:sz w:val="18"/>
          <w:szCs w:val="18"/>
        </w:rPr>
        <w:t>请项目</w:t>
      </w:r>
      <w:proofErr w:type="gramEnd"/>
      <w:r w:rsidR="00CB0EDE">
        <w:rPr>
          <w:color w:val="000000"/>
          <w:sz w:val="18"/>
          <w:szCs w:val="18"/>
        </w:rPr>
        <w:t>负责人按照项目实际情况</w:t>
      </w:r>
      <w:r w:rsidR="00ED5AD5">
        <w:rPr>
          <w:color w:val="000000"/>
          <w:sz w:val="18"/>
          <w:szCs w:val="18"/>
        </w:rPr>
        <w:t>据实编制</w:t>
      </w:r>
    </w:p>
    <w:p w:rsidR="00D56677" w:rsidRPr="00E667C2" w:rsidRDefault="00D56677"/>
    <w:sectPr w:rsidR="00D56677" w:rsidRPr="00E667C2" w:rsidSect="00D5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D0" w:rsidRDefault="003A74D0" w:rsidP="00E667C2">
      <w:r>
        <w:separator/>
      </w:r>
    </w:p>
  </w:endnote>
  <w:endnote w:type="continuationSeparator" w:id="0">
    <w:p w:rsidR="003A74D0" w:rsidRDefault="003A74D0" w:rsidP="00E6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D0" w:rsidRDefault="003A74D0" w:rsidP="00E667C2">
      <w:r>
        <w:separator/>
      </w:r>
    </w:p>
  </w:footnote>
  <w:footnote w:type="continuationSeparator" w:id="0">
    <w:p w:rsidR="003A74D0" w:rsidRDefault="003A74D0" w:rsidP="00E6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7C2"/>
    <w:rsid w:val="002937FC"/>
    <w:rsid w:val="003237CC"/>
    <w:rsid w:val="003338D2"/>
    <w:rsid w:val="003A74D0"/>
    <w:rsid w:val="00661F79"/>
    <w:rsid w:val="007517E4"/>
    <w:rsid w:val="009F79AC"/>
    <w:rsid w:val="00C07E98"/>
    <w:rsid w:val="00CB0EDE"/>
    <w:rsid w:val="00D15114"/>
    <w:rsid w:val="00D56677"/>
    <w:rsid w:val="00E5786E"/>
    <w:rsid w:val="00E667C2"/>
    <w:rsid w:val="00ED5AD5"/>
    <w:rsid w:val="00EE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7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2023-03-01T01:52:00Z</dcterms:created>
  <dcterms:modified xsi:type="dcterms:W3CDTF">2023-03-01T02:32:00Z</dcterms:modified>
</cp:coreProperties>
</file>